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A4189" w14:textId="4F19C7DA" w:rsidR="00034DF0" w:rsidRDefault="00034DF0"/>
    <w:p w14:paraId="2B14DCB3" w14:textId="2518317C" w:rsidR="00957221" w:rsidRDefault="00957221">
      <w:r>
        <w:rPr>
          <w:noProof/>
        </w:rPr>
        <w:drawing>
          <wp:inline distT="0" distB="0" distL="0" distR="0" wp14:anchorId="2C2F24E2" wp14:editId="76FA41BD">
            <wp:extent cx="5274310" cy="29610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7077" w14:textId="45BADEA8" w:rsidR="00957221" w:rsidRDefault="00957221"/>
    <w:p w14:paraId="2CFCBEA1" w14:textId="2CEDC05F" w:rsidR="00001813" w:rsidRDefault="00001813">
      <w:r>
        <w:rPr>
          <w:noProof/>
        </w:rPr>
        <w:drawing>
          <wp:inline distT="0" distB="0" distL="0" distR="0" wp14:anchorId="37F9C5CB" wp14:editId="07F097A1">
            <wp:extent cx="5274310" cy="29591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F30E" w14:textId="6902C96D" w:rsidR="00001813" w:rsidRDefault="00001813"/>
    <w:p w14:paraId="2AF63749" w14:textId="73095A42" w:rsidR="000B521D" w:rsidRDefault="000B521D">
      <w:r>
        <w:rPr>
          <w:noProof/>
        </w:rPr>
        <w:lastRenderedPageBreak/>
        <w:drawing>
          <wp:inline distT="0" distB="0" distL="0" distR="0" wp14:anchorId="48D882EC" wp14:editId="4973D6D3">
            <wp:extent cx="5274310" cy="28543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20A9" w14:textId="3B263234" w:rsidR="000B521D" w:rsidRDefault="000B521D"/>
    <w:p w14:paraId="4360D65F" w14:textId="40AE4DA3" w:rsidR="007965D7" w:rsidRDefault="00281B60">
      <w:r>
        <w:rPr>
          <w:noProof/>
        </w:rPr>
        <w:drawing>
          <wp:inline distT="0" distB="0" distL="0" distR="0" wp14:anchorId="79E53436" wp14:editId="22BE4FD4">
            <wp:extent cx="5274310" cy="33686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1D8D" w14:textId="411C5203" w:rsidR="007965D7" w:rsidRDefault="007965D7"/>
    <w:p w14:paraId="768301DF" w14:textId="4484A6CF" w:rsidR="007965D7" w:rsidRDefault="00D572CE">
      <w:r>
        <w:rPr>
          <w:noProof/>
        </w:rPr>
        <w:lastRenderedPageBreak/>
        <w:drawing>
          <wp:inline distT="0" distB="0" distL="0" distR="0" wp14:anchorId="30001ECE" wp14:editId="0D7841C2">
            <wp:extent cx="5274310" cy="33585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088A" w14:textId="000F7525" w:rsidR="007965D7" w:rsidRDefault="007965D7"/>
    <w:p w14:paraId="6C0DCC34" w14:textId="6B60338E" w:rsidR="007965D7" w:rsidRDefault="006818AD" w:rsidP="0045638D">
      <w:pPr>
        <w:pStyle w:val="1"/>
      </w:pPr>
      <w:r>
        <w:rPr>
          <w:rFonts w:hint="eastAsia"/>
        </w:rPr>
        <w:t>P</w:t>
      </w:r>
      <w:r>
        <w:t>DCERF</w:t>
      </w:r>
      <w:r>
        <w:rPr>
          <w:rFonts w:hint="eastAsia"/>
        </w:rPr>
        <w:t>模型（六个阶段）</w:t>
      </w:r>
    </w:p>
    <w:p w14:paraId="3FC19F3E" w14:textId="30A2EB19" w:rsidR="007965D7" w:rsidRDefault="00370DAE">
      <w:r>
        <w:rPr>
          <w:noProof/>
        </w:rPr>
        <w:drawing>
          <wp:inline distT="0" distB="0" distL="0" distR="0" wp14:anchorId="7521D90C" wp14:editId="3101E247">
            <wp:extent cx="5274310" cy="32816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9EF3" w14:textId="3170D261" w:rsidR="007965D7" w:rsidRDefault="00B577B0" w:rsidP="007840DA">
      <w:pPr>
        <w:pStyle w:val="1"/>
      </w:pPr>
      <w:r>
        <w:rPr>
          <w:rFonts w:hint="eastAsia"/>
        </w:rPr>
        <w:lastRenderedPageBreak/>
        <w:t>准备阶段</w:t>
      </w:r>
    </w:p>
    <w:p w14:paraId="7B16B26C" w14:textId="1A7E19E8" w:rsidR="007965D7" w:rsidRDefault="0065548B">
      <w:r>
        <w:rPr>
          <w:noProof/>
        </w:rPr>
        <w:drawing>
          <wp:inline distT="0" distB="0" distL="0" distR="0" wp14:anchorId="72B49BBD" wp14:editId="1DD25CAA">
            <wp:extent cx="5274310" cy="33248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0EFD" w14:textId="7DBBE85B" w:rsidR="007965D7" w:rsidRDefault="007965D7"/>
    <w:p w14:paraId="2CCDF35B" w14:textId="293B9C25" w:rsidR="007965D7" w:rsidRDefault="00D97FAF">
      <w:r>
        <w:rPr>
          <w:noProof/>
        </w:rPr>
        <w:drawing>
          <wp:inline distT="0" distB="0" distL="0" distR="0" wp14:anchorId="6EE2054A" wp14:editId="60E17B17">
            <wp:extent cx="5274310" cy="31826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03EE" w14:textId="59AC7DDA" w:rsidR="00865E5E" w:rsidRDefault="00865E5E"/>
    <w:p w14:paraId="4964FD78" w14:textId="5FE49949" w:rsidR="00865E5E" w:rsidRDefault="00712754">
      <w:r>
        <w:rPr>
          <w:noProof/>
        </w:rPr>
        <w:lastRenderedPageBreak/>
        <w:drawing>
          <wp:inline distT="0" distB="0" distL="0" distR="0" wp14:anchorId="5FD95E4F" wp14:editId="32DD65CB">
            <wp:extent cx="5274310" cy="32423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4C6A" w14:textId="63F0738B" w:rsidR="00865E5E" w:rsidRDefault="00865E5E"/>
    <w:p w14:paraId="1A8D9136" w14:textId="3869A775" w:rsidR="00865E5E" w:rsidRDefault="003C6027">
      <w:r>
        <w:rPr>
          <w:noProof/>
        </w:rPr>
        <w:drawing>
          <wp:inline distT="0" distB="0" distL="0" distR="0" wp14:anchorId="484A1702" wp14:editId="5E342225">
            <wp:extent cx="5274310" cy="32423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ADFF" w14:textId="649DEE6B" w:rsidR="00EF2161" w:rsidRDefault="00EF2161"/>
    <w:p w14:paraId="19D07676" w14:textId="55867EE3" w:rsidR="00EF2161" w:rsidRDefault="007766CA">
      <w:r>
        <w:rPr>
          <w:noProof/>
        </w:rPr>
        <w:lastRenderedPageBreak/>
        <w:drawing>
          <wp:inline distT="0" distB="0" distL="0" distR="0" wp14:anchorId="23BE9E63" wp14:editId="78315E39">
            <wp:extent cx="5274310" cy="32308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C85E" w14:textId="7291C5F5" w:rsidR="00EF2161" w:rsidRDefault="002F0D09" w:rsidP="00B577B0">
      <w:pPr>
        <w:pStyle w:val="1"/>
        <w:rPr>
          <w:rFonts w:hint="eastAsia"/>
        </w:rPr>
      </w:pPr>
      <w:r>
        <w:rPr>
          <w:rFonts w:hint="eastAsia"/>
        </w:rPr>
        <w:t>检测阶段</w:t>
      </w:r>
    </w:p>
    <w:p w14:paraId="5051B284" w14:textId="48B4B040" w:rsidR="00EF2161" w:rsidRDefault="002F0D09">
      <w:r>
        <w:rPr>
          <w:noProof/>
        </w:rPr>
        <w:drawing>
          <wp:inline distT="0" distB="0" distL="0" distR="0" wp14:anchorId="56DA728C" wp14:editId="4471D874">
            <wp:extent cx="5274310" cy="28676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2FBE" w14:textId="38F8778C" w:rsidR="00EF2161" w:rsidRDefault="00EF2161"/>
    <w:p w14:paraId="2F0F0283" w14:textId="64CA4334" w:rsidR="00EF2161" w:rsidRDefault="008624F0">
      <w:r>
        <w:rPr>
          <w:noProof/>
        </w:rPr>
        <w:lastRenderedPageBreak/>
        <w:drawing>
          <wp:inline distT="0" distB="0" distL="0" distR="0" wp14:anchorId="3E810C24" wp14:editId="15624D41">
            <wp:extent cx="5274310" cy="28543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3AA9" w14:textId="15CE3E7D" w:rsidR="00EF2161" w:rsidRDefault="00EF2161"/>
    <w:p w14:paraId="243FF3C4" w14:textId="52C16090" w:rsidR="00EF2161" w:rsidRDefault="00580FBC">
      <w:r>
        <w:rPr>
          <w:noProof/>
        </w:rPr>
        <w:drawing>
          <wp:inline distT="0" distB="0" distL="0" distR="0" wp14:anchorId="5FA25172" wp14:editId="254FB1A5">
            <wp:extent cx="5274310" cy="28543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35BF" w14:textId="4C5EA8FE" w:rsidR="00EF2161" w:rsidRDefault="00EF2161"/>
    <w:p w14:paraId="6685F27C" w14:textId="0D4FA3A0" w:rsidR="00EF2161" w:rsidRDefault="00316200">
      <w:r>
        <w:rPr>
          <w:noProof/>
        </w:rPr>
        <w:lastRenderedPageBreak/>
        <w:drawing>
          <wp:inline distT="0" distB="0" distL="0" distR="0" wp14:anchorId="4344FB3B" wp14:editId="658AF7DC">
            <wp:extent cx="5274310" cy="2854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201A" w14:textId="76562F2D" w:rsidR="00EF2161" w:rsidRDefault="00EF2161"/>
    <w:p w14:paraId="635CD837" w14:textId="5C46AA65" w:rsidR="00EF2161" w:rsidRDefault="00AB2070" w:rsidP="00A93A30">
      <w:pPr>
        <w:pStyle w:val="1"/>
      </w:pPr>
      <w:r>
        <w:rPr>
          <w:rFonts w:hint="eastAsia"/>
        </w:rPr>
        <w:t>抑制阶段</w:t>
      </w:r>
    </w:p>
    <w:p w14:paraId="1E03CA85" w14:textId="564AE939" w:rsidR="00AB2070" w:rsidRDefault="00AB2070">
      <w:pPr>
        <w:rPr>
          <w:rFonts w:hint="eastAsia"/>
        </w:rPr>
      </w:pPr>
      <w:r>
        <w:rPr>
          <w:noProof/>
        </w:rPr>
        <w:drawing>
          <wp:inline distT="0" distB="0" distL="0" distR="0" wp14:anchorId="12E20979" wp14:editId="0D9496B4">
            <wp:extent cx="5274310" cy="28543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FDD9" w14:textId="7F59ECBD" w:rsidR="00EF2161" w:rsidRDefault="00597C5A" w:rsidP="001A2DAD">
      <w:pPr>
        <w:pStyle w:val="1"/>
      </w:pPr>
      <w:r>
        <w:rPr>
          <w:rFonts w:hint="eastAsia"/>
        </w:rPr>
        <w:lastRenderedPageBreak/>
        <w:t>根除阶段</w:t>
      </w:r>
    </w:p>
    <w:p w14:paraId="157BBD65" w14:textId="1517DF60" w:rsidR="00EF2161" w:rsidRDefault="005352E9">
      <w:r>
        <w:rPr>
          <w:noProof/>
        </w:rPr>
        <w:drawing>
          <wp:inline distT="0" distB="0" distL="0" distR="0" wp14:anchorId="4FE12484" wp14:editId="0C2A9129">
            <wp:extent cx="5274310" cy="28543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D2B" w14:textId="266CADDE" w:rsidR="00EF2161" w:rsidRDefault="00EF2161"/>
    <w:p w14:paraId="3256EFEC" w14:textId="6B8365FD" w:rsidR="00EF2161" w:rsidRDefault="00BE4A1F" w:rsidP="00856D6B">
      <w:pPr>
        <w:pStyle w:val="1"/>
      </w:pPr>
      <w:r>
        <w:rPr>
          <w:rFonts w:hint="eastAsia"/>
        </w:rPr>
        <w:t>恢复阶段</w:t>
      </w:r>
    </w:p>
    <w:p w14:paraId="2AEC8CBA" w14:textId="4841D45B" w:rsidR="00BE4A1F" w:rsidRDefault="00BE4A1F">
      <w:pPr>
        <w:rPr>
          <w:rFonts w:hint="eastAsia"/>
        </w:rPr>
      </w:pPr>
      <w:r>
        <w:rPr>
          <w:noProof/>
        </w:rPr>
        <w:drawing>
          <wp:inline distT="0" distB="0" distL="0" distR="0" wp14:anchorId="207C7C08" wp14:editId="2EBF6590">
            <wp:extent cx="5274310" cy="28543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6010" w14:textId="77777777" w:rsidR="00EF2161" w:rsidRDefault="00EF2161">
      <w:pPr>
        <w:rPr>
          <w:rFonts w:hint="eastAsia"/>
        </w:rPr>
      </w:pPr>
    </w:p>
    <w:p w14:paraId="16020ABA" w14:textId="4D9F2B01" w:rsidR="00865E5E" w:rsidRDefault="005E1A80" w:rsidP="009F348A">
      <w:pPr>
        <w:pStyle w:val="1"/>
      </w:pPr>
      <w:r>
        <w:rPr>
          <w:rFonts w:hint="eastAsia"/>
        </w:rPr>
        <w:lastRenderedPageBreak/>
        <w:t>跟踪阶段</w:t>
      </w:r>
    </w:p>
    <w:p w14:paraId="6E41A3B2" w14:textId="5B5BBD40" w:rsidR="005E1A80" w:rsidRDefault="005E1A80">
      <w:pPr>
        <w:rPr>
          <w:rFonts w:hint="eastAsia"/>
        </w:rPr>
      </w:pPr>
      <w:r>
        <w:rPr>
          <w:noProof/>
        </w:rPr>
        <w:drawing>
          <wp:inline distT="0" distB="0" distL="0" distR="0" wp14:anchorId="69781B70" wp14:editId="70142F70">
            <wp:extent cx="5274310" cy="28543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A92D" w14:textId="1F89F6D2" w:rsidR="00865E5E" w:rsidRDefault="00865E5E"/>
    <w:p w14:paraId="0ACE971B" w14:textId="4DE94743" w:rsidR="00865E5E" w:rsidRDefault="00605656" w:rsidP="003772EB">
      <w:pPr>
        <w:pStyle w:val="1"/>
      </w:pPr>
      <w:r>
        <w:rPr>
          <w:rFonts w:hint="eastAsia"/>
        </w:rPr>
        <w:t>实战小技巧</w:t>
      </w:r>
    </w:p>
    <w:p w14:paraId="17E60C4E" w14:textId="2504FE24" w:rsidR="00865E5E" w:rsidRDefault="00254E99">
      <w:r>
        <w:rPr>
          <w:noProof/>
        </w:rPr>
        <w:drawing>
          <wp:inline distT="0" distB="0" distL="0" distR="0" wp14:anchorId="4B966945" wp14:editId="72BAF064">
            <wp:extent cx="5274310" cy="28543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6366" w14:textId="4A0FF4E1" w:rsidR="00865E5E" w:rsidRDefault="00865E5E"/>
    <w:p w14:paraId="613237C0" w14:textId="33402952" w:rsidR="00865E5E" w:rsidRDefault="003E3497" w:rsidP="00685F64">
      <w:pPr>
        <w:pStyle w:val="1"/>
      </w:pPr>
      <w:r>
        <w:rPr>
          <w:rFonts w:hint="eastAsia"/>
        </w:rPr>
        <w:lastRenderedPageBreak/>
        <w:t>安全事件检测</w:t>
      </w:r>
    </w:p>
    <w:p w14:paraId="3F7DF78B" w14:textId="32FA50A8" w:rsidR="003E3497" w:rsidRDefault="003E3497">
      <w:pPr>
        <w:rPr>
          <w:rFonts w:hint="eastAsia"/>
        </w:rPr>
      </w:pPr>
      <w:r>
        <w:rPr>
          <w:noProof/>
        </w:rPr>
        <w:drawing>
          <wp:inline distT="0" distB="0" distL="0" distR="0" wp14:anchorId="47F51C91" wp14:editId="26BFA3CD">
            <wp:extent cx="5274310" cy="28543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E0E9" w14:textId="1E274C9E" w:rsidR="00865E5E" w:rsidRDefault="00685F64" w:rsidP="000223CF">
      <w:pPr>
        <w:pStyle w:val="2"/>
      </w:pPr>
      <w:r>
        <w:rPr>
          <w:rFonts w:hint="eastAsia"/>
        </w:rPr>
        <w:t>探针准备</w:t>
      </w:r>
    </w:p>
    <w:p w14:paraId="4A98FE3A" w14:textId="28C68522" w:rsidR="00865E5E" w:rsidRDefault="00702B7D">
      <w:r>
        <w:rPr>
          <w:noProof/>
        </w:rPr>
        <w:drawing>
          <wp:inline distT="0" distB="0" distL="0" distR="0" wp14:anchorId="62EE38B3" wp14:editId="388C190B">
            <wp:extent cx="5274310" cy="28543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482E" w14:textId="505DD551" w:rsidR="00865E5E" w:rsidRDefault="00865E5E"/>
    <w:p w14:paraId="3ACD5EA4" w14:textId="309DC8B0" w:rsidR="00865E5E" w:rsidRDefault="002426D2">
      <w:r>
        <w:rPr>
          <w:noProof/>
        </w:rPr>
        <w:lastRenderedPageBreak/>
        <w:drawing>
          <wp:inline distT="0" distB="0" distL="0" distR="0" wp14:anchorId="3028D99C" wp14:editId="566FFFF1">
            <wp:extent cx="5274310" cy="28543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D5B7" w14:textId="77777777" w:rsidR="00865E5E" w:rsidRDefault="00865E5E">
      <w:pPr>
        <w:rPr>
          <w:rFonts w:hint="eastAsia"/>
        </w:rPr>
      </w:pPr>
    </w:p>
    <w:p w14:paraId="65E7478A" w14:textId="532C53D9" w:rsidR="007965D7" w:rsidRDefault="006B3CB2">
      <w:r>
        <w:rPr>
          <w:noProof/>
        </w:rPr>
        <w:drawing>
          <wp:inline distT="0" distB="0" distL="0" distR="0" wp14:anchorId="66999C5F" wp14:editId="2C518CED">
            <wp:extent cx="5274310" cy="28543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F3D9" w14:textId="37CA7B1D" w:rsidR="002426D2" w:rsidRDefault="002426D2"/>
    <w:p w14:paraId="6DE1D29C" w14:textId="6A985394" w:rsidR="002426D2" w:rsidRDefault="00E226B9">
      <w:r>
        <w:rPr>
          <w:noProof/>
        </w:rPr>
        <w:lastRenderedPageBreak/>
        <w:drawing>
          <wp:inline distT="0" distB="0" distL="0" distR="0" wp14:anchorId="70CB544A" wp14:editId="13234CBD">
            <wp:extent cx="5274310" cy="28543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E4DE" w14:textId="2C12CA67" w:rsidR="002426D2" w:rsidRDefault="002426D2"/>
    <w:p w14:paraId="67EB9C45" w14:textId="457FC9AD" w:rsidR="002426D2" w:rsidRDefault="00F622F1">
      <w:r>
        <w:rPr>
          <w:noProof/>
        </w:rPr>
        <w:drawing>
          <wp:inline distT="0" distB="0" distL="0" distR="0" wp14:anchorId="5268CC49" wp14:editId="14DD2457">
            <wp:extent cx="5274310" cy="28543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0390" w14:textId="275A7B56" w:rsidR="002426D2" w:rsidRDefault="002426D2"/>
    <w:p w14:paraId="553A6BC8" w14:textId="59C30348" w:rsidR="002426D2" w:rsidRDefault="00E010E6">
      <w:r>
        <w:rPr>
          <w:noProof/>
        </w:rPr>
        <w:lastRenderedPageBreak/>
        <w:drawing>
          <wp:inline distT="0" distB="0" distL="0" distR="0" wp14:anchorId="2961BF91" wp14:editId="170DE365">
            <wp:extent cx="5274310" cy="28543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42CD" w14:textId="28DF7F33" w:rsidR="002426D2" w:rsidRDefault="002426D2"/>
    <w:p w14:paraId="211FA15E" w14:textId="36C4EFD8" w:rsidR="002426D2" w:rsidRDefault="00E51C12">
      <w:r>
        <w:rPr>
          <w:noProof/>
        </w:rPr>
        <w:drawing>
          <wp:inline distT="0" distB="0" distL="0" distR="0" wp14:anchorId="3C320CBB" wp14:editId="5F0C4F34">
            <wp:extent cx="5274310" cy="28543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A5AD" w14:textId="1A56D270" w:rsidR="002426D2" w:rsidRDefault="002426D2"/>
    <w:p w14:paraId="0FD3DE71" w14:textId="3CE4B101" w:rsidR="002426D2" w:rsidRDefault="00325169">
      <w:r>
        <w:rPr>
          <w:noProof/>
        </w:rPr>
        <w:lastRenderedPageBreak/>
        <w:drawing>
          <wp:inline distT="0" distB="0" distL="0" distR="0" wp14:anchorId="2C67421D" wp14:editId="3C3DBF8A">
            <wp:extent cx="5274310" cy="28543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2A6D" w14:textId="11546C1F" w:rsidR="002426D2" w:rsidRDefault="002426D2"/>
    <w:p w14:paraId="6EC4908A" w14:textId="47350290" w:rsidR="002426D2" w:rsidRDefault="002B1185">
      <w:r>
        <w:rPr>
          <w:noProof/>
        </w:rPr>
        <w:drawing>
          <wp:inline distT="0" distB="0" distL="0" distR="0" wp14:anchorId="57B02501" wp14:editId="4149720A">
            <wp:extent cx="5274310" cy="28543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B48A" w14:textId="4F52FFAD" w:rsidR="002426D2" w:rsidRDefault="002426D2"/>
    <w:p w14:paraId="3E277F44" w14:textId="53BC2D93" w:rsidR="002426D2" w:rsidRDefault="00B46505" w:rsidP="00D22142">
      <w:pPr>
        <w:pStyle w:val="2"/>
      </w:pPr>
      <w:r>
        <w:rPr>
          <w:rFonts w:hint="eastAsia"/>
        </w:rPr>
        <w:lastRenderedPageBreak/>
        <w:t>事件检测</w:t>
      </w:r>
    </w:p>
    <w:p w14:paraId="15549893" w14:textId="40824A36" w:rsidR="002426D2" w:rsidRDefault="00D22142">
      <w:r>
        <w:rPr>
          <w:noProof/>
        </w:rPr>
        <w:drawing>
          <wp:inline distT="0" distB="0" distL="0" distR="0" wp14:anchorId="6165DB06" wp14:editId="5B1EFC7C">
            <wp:extent cx="5274310" cy="28543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B1A8" w14:textId="77777777" w:rsidR="002426D2" w:rsidRDefault="002426D2">
      <w:pPr>
        <w:rPr>
          <w:rFonts w:hint="eastAsia"/>
        </w:rPr>
      </w:pPr>
    </w:p>
    <w:p w14:paraId="2F264132" w14:textId="679496F9" w:rsidR="007965D7" w:rsidRDefault="00873ABF">
      <w:r>
        <w:rPr>
          <w:noProof/>
        </w:rPr>
        <w:drawing>
          <wp:inline distT="0" distB="0" distL="0" distR="0" wp14:anchorId="4A70C24C" wp14:editId="058835DD">
            <wp:extent cx="5274310" cy="2854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E7A6" w14:textId="4C9E9CC0" w:rsidR="00E21ED8" w:rsidRDefault="00E21ED8"/>
    <w:p w14:paraId="7BF05C98" w14:textId="2BC35F72" w:rsidR="00E21ED8" w:rsidRDefault="00A80FDC">
      <w:r>
        <w:rPr>
          <w:noProof/>
        </w:rPr>
        <w:lastRenderedPageBreak/>
        <w:drawing>
          <wp:inline distT="0" distB="0" distL="0" distR="0" wp14:anchorId="013171E2" wp14:editId="5FDE5421">
            <wp:extent cx="5274310" cy="28543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46B0" w14:textId="4B0FAB73" w:rsidR="00E21ED8" w:rsidRDefault="00E21ED8"/>
    <w:p w14:paraId="333128A1" w14:textId="65CFB0E7" w:rsidR="00E21ED8" w:rsidRDefault="00924973">
      <w:r>
        <w:rPr>
          <w:noProof/>
        </w:rPr>
        <w:drawing>
          <wp:inline distT="0" distB="0" distL="0" distR="0" wp14:anchorId="6BC27804" wp14:editId="67A70B0B">
            <wp:extent cx="5274310" cy="28543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546C" w14:textId="7DC69251" w:rsidR="00E21ED8" w:rsidRDefault="00E21ED8"/>
    <w:p w14:paraId="45E81A85" w14:textId="5E3B565F" w:rsidR="00E21ED8" w:rsidRDefault="00976D1E">
      <w:r>
        <w:rPr>
          <w:noProof/>
        </w:rPr>
        <w:lastRenderedPageBreak/>
        <w:drawing>
          <wp:inline distT="0" distB="0" distL="0" distR="0" wp14:anchorId="256D539A" wp14:editId="1180D85C">
            <wp:extent cx="5274310" cy="28543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C329" w14:textId="760B0430" w:rsidR="00E21ED8" w:rsidRDefault="00E21ED8"/>
    <w:p w14:paraId="1FAC8EDD" w14:textId="1A5C3DBC" w:rsidR="00E21ED8" w:rsidRDefault="00F34507">
      <w:r>
        <w:rPr>
          <w:noProof/>
        </w:rPr>
        <w:drawing>
          <wp:inline distT="0" distB="0" distL="0" distR="0" wp14:anchorId="5FB919EE" wp14:editId="328CC9D9">
            <wp:extent cx="5274310" cy="2854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CFC1" w14:textId="0FC7C40E" w:rsidR="00E21ED8" w:rsidRDefault="00E21ED8"/>
    <w:p w14:paraId="7DB9159D" w14:textId="103267A0" w:rsidR="00E21ED8" w:rsidRDefault="00D812BF" w:rsidP="00D812BF">
      <w:pPr>
        <w:pStyle w:val="1"/>
      </w:pPr>
      <w:r>
        <w:rPr>
          <w:rFonts w:hint="eastAsia"/>
        </w:rPr>
        <w:lastRenderedPageBreak/>
        <w:t>安全事件分析</w:t>
      </w:r>
    </w:p>
    <w:p w14:paraId="69F3C579" w14:textId="0E923A6A" w:rsidR="00E21ED8" w:rsidRDefault="006F30B0">
      <w:r>
        <w:rPr>
          <w:noProof/>
        </w:rPr>
        <w:drawing>
          <wp:inline distT="0" distB="0" distL="0" distR="0" wp14:anchorId="1AD7AE48" wp14:editId="1941826E">
            <wp:extent cx="5274310" cy="28543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D0E9" w14:textId="0C317333" w:rsidR="00E21ED8" w:rsidRDefault="001A1DB1" w:rsidP="005B0040">
      <w:pPr>
        <w:pStyle w:val="2"/>
      </w:pPr>
      <w:r>
        <w:rPr>
          <w:rFonts w:hint="eastAsia"/>
        </w:rPr>
        <w:t>初步判断</w:t>
      </w:r>
    </w:p>
    <w:p w14:paraId="601D1B7A" w14:textId="564A7D96" w:rsidR="001A1DB1" w:rsidRDefault="009C2E7F">
      <w:r>
        <w:rPr>
          <w:noProof/>
        </w:rPr>
        <w:drawing>
          <wp:inline distT="0" distB="0" distL="0" distR="0" wp14:anchorId="44B89693" wp14:editId="7B35AAE7">
            <wp:extent cx="5274310" cy="28543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B82A" w14:textId="3665E07A" w:rsidR="00693EC5" w:rsidRDefault="00693EC5"/>
    <w:p w14:paraId="2F6700F6" w14:textId="77777777" w:rsidR="00097C21" w:rsidRDefault="00097C21">
      <w:pPr>
        <w:rPr>
          <w:rFonts w:hint="eastAsia"/>
        </w:rPr>
      </w:pPr>
    </w:p>
    <w:p w14:paraId="481CCD12" w14:textId="13F3FB31" w:rsidR="00693EC5" w:rsidRDefault="00693EC5"/>
    <w:p w14:paraId="11F83D80" w14:textId="77777777" w:rsidR="00693EC5" w:rsidRDefault="00693EC5">
      <w:pPr>
        <w:rPr>
          <w:rFonts w:hint="eastAsia"/>
        </w:rPr>
      </w:pPr>
    </w:p>
    <w:p w14:paraId="2D82F827" w14:textId="7F0EB18D" w:rsidR="001A1DB1" w:rsidRDefault="001A1DB1" w:rsidP="005B0040">
      <w:pPr>
        <w:pStyle w:val="2"/>
      </w:pPr>
      <w:r>
        <w:rPr>
          <w:rFonts w:hint="eastAsia"/>
        </w:rPr>
        <w:lastRenderedPageBreak/>
        <w:t>连接分析</w:t>
      </w:r>
    </w:p>
    <w:p w14:paraId="48C5DD87" w14:textId="77777777" w:rsidR="000A1F99" w:rsidRDefault="000A1F99" w:rsidP="000A1F99">
      <w:r>
        <w:rPr>
          <w:noProof/>
        </w:rPr>
        <w:drawing>
          <wp:inline distT="0" distB="0" distL="0" distR="0" wp14:anchorId="0D7F9771" wp14:editId="72E184B8">
            <wp:extent cx="5274310" cy="28543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70FD" w14:textId="77777777" w:rsidR="000A1F99" w:rsidRDefault="000A1F99" w:rsidP="000A1F99"/>
    <w:p w14:paraId="7C8B77CB" w14:textId="77777777" w:rsidR="000A1F99" w:rsidRDefault="000A1F99" w:rsidP="000A1F99">
      <w:r>
        <w:rPr>
          <w:noProof/>
        </w:rPr>
        <w:drawing>
          <wp:inline distT="0" distB="0" distL="0" distR="0" wp14:anchorId="50AD694D" wp14:editId="27AD7C86">
            <wp:extent cx="5274310" cy="28543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7A69" w14:textId="336B08A7" w:rsidR="001A1DB1" w:rsidRDefault="001A1DB1"/>
    <w:p w14:paraId="2C37C7E9" w14:textId="2CA5F5CD" w:rsidR="001A1DB1" w:rsidRDefault="001A1DB1" w:rsidP="005B0040">
      <w:pPr>
        <w:pStyle w:val="2"/>
      </w:pPr>
      <w:r>
        <w:rPr>
          <w:rFonts w:hint="eastAsia"/>
        </w:rPr>
        <w:lastRenderedPageBreak/>
        <w:t>资产分析</w:t>
      </w:r>
    </w:p>
    <w:p w14:paraId="75D37E41" w14:textId="755980E8" w:rsidR="001A1DB1" w:rsidRDefault="007D0146">
      <w:r>
        <w:rPr>
          <w:noProof/>
        </w:rPr>
        <w:drawing>
          <wp:inline distT="0" distB="0" distL="0" distR="0" wp14:anchorId="0849BF3B" wp14:editId="05CEFA35">
            <wp:extent cx="5274310" cy="28543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B3B" w14:textId="11C9ED08" w:rsidR="00FF1A02" w:rsidRDefault="00FF1A02">
      <w:r>
        <w:rPr>
          <w:noProof/>
        </w:rPr>
        <w:drawing>
          <wp:inline distT="0" distB="0" distL="0" distR="0" wp14:anchorId="0A970980" wp14:editId="526CCE85">
            <wp:extent cx="5274310" cy="28543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F843" w14:textId="3F1A0BB5" w:rsidR="00FF1A02" w:rsidRDefault="00FF1A02"/>
    <w:p w14:paraId="653FFFEF" w14:textId="40FF5B64" w:rsidR="00657E8A" w:rsidRDefault="00657E8A">
      <w:r>
        <w:rPr>
          <w:noProof/>
        </w:rPr>
        <w:lastRenderedPageBreak/>
        <w:drawing>
          <wp:inline distT="0" distB="0" distL="0" distR="0" wp14:anchorId="1F61E385" wp14:editId="538231AF">
            <wp:extent cx="5274310" cy="28543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7D81" w14:textId="58323036" w:rsidR="00657E8A" w:rsidRDefault="00657E8A"/>
    <w:p w14:paraId="617EAD38" w14:textId="53C83800" w:rsidR="007706F5" w:rsidRDefault="00D70CEF">
      <w:pPr>
        <w:rPr>
          <w:rFonts w:hint="eastAsia"/>
        </w:rPr>
      </w:pPr>
      <w:r>
        <w:rPr>
          <w:noProof/>
        </w:rPr>
        <w:drawing>
          <wp:inline distT="0" distB="0" distL="0" distR="0" wp14:anchorId="6C5F3112" wp14:editId="4DA866C8">
            <wp:extent cx="5274310" cy="28543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DCF4" w14:textId="77777777" w:rsidR="00657E8A" w:rsidRDefault="00657E8A">
      <w:pPr>
        <w:rPr>
          <w:rFonts w:hint="eastAsia"/>
        </w:rPr>
      </w:pPr>
    </w:p>
    <w:p w14:paraId="7A1B0B7B" w14:textId="4DD6F5A2" w:rsidR="001A1DB1" w:rsidRDefault="001A1DB1" w:rsidP="005B0040">
      <w:pPr>
        <w:pStyle w:val="2"/>
      </w:pPr>
      <w:r>
        <w:rPr>
          <w:rFonts w:hint="eastAsia"/>
        </w:rPr>
        <w:lastRenderedPageBreak/>
        <w:t>威胁分析</w:t>
      </w:r>
    </w:p>
    <w:p w14:paraId="4A9A36E5" w14:textId="5BC3DFB1" w:rsidR="001A1DB1" w:rsidRDefault="00804493">
      <w:r>
        <w:rPr>
          <w:noProof/>
        </w:rPr>
        <w:drawing>
          <wp:inline distT="0" distB="0" distL="0" distR="0" wp14:anchorId="061A7C94" wp14:editId="5AC1E6E6">
            <wp:extent cx="5274310" cy="28543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76DA" w14:textId="5D012BBC" w:rsidR="00804493" w:rsidRDefault="00804493"/>
    <w:p w14:paraId="10F7C163" w14:textId="3D65C1A6" w:rsidR="00804493" w:rsidRDefault="00477AEB">
      <w:r>
        <w:rPr>
          <w:noProof/>
        </w:rPr>
        <w:drawing>
          <wp:inline distT="0" distB="0" distL="0" distR="0" wp14:anchorId="03C2DC78" wp14:editId="5CB1922D">
            <wp:extent cx="5274310" cy="28543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FD22" w14:textId="100859A6" w:rsidR="00804493" w:rsidRDefault="0075405C">
      <w:r>
        <w:rPr>
          <w:noProof/>
        </w:rPr>
        <w:lastRenderedPageBreak/>
        <w:drawing>
          <wp:inline distT="0" distB="0" distL="0" distR="0" wp14:anchorId="42678114" wp14:editId="3F149FA8">
            <wp:extent cx="5274310" cy="28543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E915" w14:textId="35D7B4A2" w:rsidR="00506F42" w:rsidRDefault="00506F42"/>
    <w:p w14:paraId="2F398810" w14:textId="5EB124CB" w:rsidR="00506F42" w:rsidRDefault="00506F42">
      <w:pPr>
        <w:rPr>
          <w:rFonts w:hint="eastAsia"/>
        </w:rPr>
      </w:pPr>
      <w:r>
        <w:rPr>
          <w:noProof/>
        </w:rPr>
        <w:drawing>
          <wp:inline distT="0" distB="0" distL="0" distR="0" wp14:anchorId="4CDD64D3" wp14:editId="6013FDA8">
            <wp:extent cx="5274310" cy="28543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F977" w14:textId="1532E1F0" w:rsidR="00506F42" w:rsidRDefault="00506F42"/>
    <w:p w14:paraId="5C1262CB" w14:textId="3F7C28D0" w:rsidR="00852BAF" w:rsidRDefault="00852BAF">
      <w:r>
        <w:rPr>
          <w:noProof/>
        </w:rPr>
        <w:lastRenderedPageBreak/>
        <w:drawing>
          <wp:inline distT="0" distB="0" distL="0" distR="0" wp14:anchorId="3E5238DC" wp14:editId="4B25D765">
            <wp:extent cx="5274310" cy="28543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993E" w14:textId="5EA1A5A8" w:rsidR="0011464A" w:rsidRDefault="0011464A"/>
    <w:p w14:paraId="7A5CF877" w14:textId="55E2B339" w:rsidR="0011464A" w:rsidRDefault="00D1090F">
      <w:r>
        <w:rPr>
          <w:noProof/>
        </w:rPr>
        <w:drawing>
          <wp:inline distT="0" distB="0" distL="0" distR="0" wp14:anchorId="75026C4B" wp14:editId="3A5EB98E">
            <wp:extent cx="5274310" cy="28543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1D3D" w14:textId="77777777" w:rsidR="0011464A" w:rsidRDefault="0011464A">
      <w:pPr>
        <w:rPr>
          <w:rFonts w:hint="eastAsia"/>
        </w:rPr>
      </w:pPr>
    </w:p>
    <w:p w14:paraId="07AA930B" w14:textId="77777777" w:rsidR="00506F42" w:rsidRDefault="00506F42">
      <w:pPr>
        <w:rPr>
          <w:rFonts w:hint="eastAsia"/>
        </w:rPr>
      </w:pPr>
    </w:p>
    <w:p w14:paraId="339EBCE8" w14:textId="06261CA2" w:rsidR="001A1DB1" w:rsidRDefault="001A1DB1" w:rsidP="005B0040">
      <w:pPr>
        <w:pStyle w:val="2"/>
        <w:rPr>
          <w:rFonts w:hint="eastAsia"/>
        </w:rPr>
      </w:pPr>
      <w:r>
        <w:rPr>
          <w:rFonts w:hint="eastAsia"/>
        </w:rPr>
        <w:lastRenderedPageBreak/>
        <w:t>数据分析</w:t>
      </w:r>
    </w:p>
    <w:p w14:paraId="5B3262E7" w14:textId="4CE08E28" w:rsidR="00E21ED8" w:rsidRDefault="00902301">
      <w:pPr>
        <w:rPr>
          <w:rFonts w:hint="eastAsia"/>
        </w:rPr>
      </w:pPr>
      <w:r>
        <w:rPr>
          <w:noProof/>
        </w:rPr>
        <w:drawing>
          <wp:inline distT="0" distB="0" distL="0" distR="0" wp14:anchorId="5DBA66A7" wp14:editId="6099FC40">
            <wp:extent cx="5274310" cy="28543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2586" w14:textId="7E6E5D44" w:rsidR="007965D7" w:rsidRDefault="007965D7"/>
    <w:p w14:paraId="6AFD06DE" w14:textId="7909626A" w:rsidR="007965D7" w:rsidRDefault="007B4010">
      <w:pPr>
        <w:rPr>
          <w:rFonts w:hint="eastAsia"/>
        </w:rPr>
      </w:pPr>
      <w:r>
        <w:rPr>
          <w:noProof/>
        </w:rPr>
        <w:drawing>
          <wp:inline distT="0" distB="0" distL="0" distR="0" wp14:anchorId="781171FE" wp14:editId="6BF67568">
            <wp:extent cx="5274310" cy="28543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2629" w14:textId="5E4EBE8E" w:rsidR="000B521D" w:rsidRDefault="000B521D"/>
    <w:p w14:paraId="0DF1415B" w14:textId="20245870" w:rsidR="007F76B9" w:rsidRDefault="007F76B9" w:rsidP="007F76B9">
      <w:pPr>
        <w:pStyle w:val="1"/>
      </w:pPr>
      <w:r>
        <w:rPr>
          <w:rFonts w:hint="eastAsia"/>
        </w:rPr>
        <w:t>安全事件案例</w:t>
      </w:r>
    </w:p>
    <w:p w14:paraId="68C618A0" w14:textId="3D31474C" w:rsidR="007F76B9" w:rsidRDefault="007F76B9"/>
    <w:p w14:paraId="26891065" w14:textId="0BD35D99" w:rsidR="00264A68" w:rsidRDefault="00264A68" w:rsidP="0084255F">
      <w:pPr>
        <w:pStyle w:val="2"/>
      </w:pPr>
      <w:r>
        <w:rPr>
          <w:rFonts w:hint="eastAsia"/>
        </w:rPr>
        <w:lastRenderedPageBreak/>
        <w:t>网站被挂马</w:t>
      </w:r>
    </w:p>
    <w:p w14:paraId="46BA6A48" w14:textId="3ECFE284" w:rsidR="00264A68" w:rsidRDefault="0010314D">
      <w:r>
        <w:rPr>
          <w:noProof/>
        </w:rPr>
        <w:drawing>
          <wp:inline distT="0" distB="0" distL="0" distR="0" wp14:anchorId="4831C3F6" wp14:editId="4CD8FFA6">
            <wp:extent cx="5274310" cy="28543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178C" w14:textId="6A601CF7" w:rsidR="0010314D" w:rsidRDefault="0010314D"/>
    <w:p w14:paraId="04441809" w14:textId="435ABEC0" w:rsidR="0010314D" w:rsidRDefault="0010314D"/>
    <w:p w14:paraId="0B54AF68" w14:textId="77777777" w:rsidR="0010314D" w:rsidRDefault="0010314D">
      <w:pPr>
        <w:rPr>
          <w:rFonts w:hint="eastAsia"/>
        </w:rPr>
      </w:pPr>
    </w:p>
    <w:p w14:paraId="35832353" w14:textId="7C37F19C" w:rsidR="00264A68" w:rsidRDefault="00264A68" w:rsidP="0084255F">
      <w:pPr>
        <w:pStyle w:val="2"/>
        <w:rPr>
          <w:rFonts w:hint="eastAsia"/>
        </w:rPr>
      </w:pPr>
      <w:r>
        <w:rPr>
          <w:rFonts w:hint="eastAsia"/>
        </w:rPr>
        <w:t>内网被打穿</w:t>
      </w:r>
    </w:p>
    <w:p w14:paraId="789DEE93" w14:textId="5DD6736A" w:rsidR="00264A68" w:rsidRDefault="00264A68"/>
    <w:p w14:paraId="071686A6" w14:textId="77777777" w:rsidR="00264A68" w:rsidRDefault="00264A68">
      <w:pPr>
        <w:rPr>
          <w:rFonts w:hint="eastAsia"/>
        </w:rPr>
      </w:pPr>
    </w:p>
    <w:sectPr w:rsidR="00264A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A75"/>
    <w:rsid w:val="00001813"/>
    <w:rsid w:val="000223CF"/>
    <w:rsid w:val="00034DF0"/>
    <w:rsid w:val="00097C21"/>
    <w:rsid w:val="000A1F99"/>
    <w:rsid w:val="000B521D"/>
    <w:rsid w:val="0010314D"/>
    <w:rsid w:val="0011464A"/>
    <w:rsid w:val="001A1DB1"/>
    <w:rsid w:val="001A2DAD"/>
    <w:rsid w:val="001E2109"/>
    <w:rsid w:val="002426D2"/>
    <w:rsid w:val="00254E99"/>
    <w:rsid w:val="00264A68"/>
    <w:rsid w:val="00281B60"/>
    <w:rsid w:val="002B1185"/>
    <w:rsid w:val="002F0D09"/>
    <w:rsid w:val="00316200"/>
    <w:rsid w:val="00325169"/>
    <w:rsid w:val="00370DAE"/>
    <w:rsid w:val="003772EB"/>
    <w:rsid w:val="003A5489"/>
    <w:rsid w:val="003A64D2"/>
    <w:rsid w:val="003C6027"/>
    <w:rsid w:val="003E3497"/>
    <w:rsid w:val="0045638D"/>
    <w:rsid w:val="00477AEB"/>
    <w:rsid w:val="00506F42"/>
    <w:rsid w:val="00507A75"/>
    <w:rsid w:val="005352E9"/>
    <w:rsid w:val="00580FBC"/>
    <w:rsid w:val="00597C5A"/>
    <w:rsid w:val="005B0040"/>
    <w:rsid w:val="005E1A80"/>
    <w:rsid w:val="00605656"/>
    <w:rsid w:val="0065548B"/>
    <w:rsid w:val="00657E8A"/>
    <w:rsid w:val="006818AD"/>
    <w:rsid w:val="00685F64"/>
    <w:rsid w:val="00693EC5"/>
    <w:rsid w:val="006B3CB2"/>
    <w:rsid w:val="006F30B0"/>
    <w:rsid w:val="00702B7D"/>
    <w:rsid w:val="00712754"/>
    <w:rsid w:val="00743E4A"/>
    <w:rsid w:val="0075405C"/>
    <w:rsid w:val="007706F5"/>
    <w:rsid w:val="007766CA"/>
    <w:rsid w:val="007840DA"/>
    <w:rsid w:val="007965D7"/>
    <w:rsid w:val="007B4010"/>
    <w:rsid w:val="007D0146"/>
    <w:rsid w:val="007F76B9"/>
    <w:rsid w:val="00804493"/>
    <w:rsid w:val="0084255F"/>
    <w:rsid w:val="00852BAF"/>
    <w:rsid w:val="00856D6B"/>
    <w:rsid w:val="008624F0"/>
    <w:rsid w:val="00865E5E"/>
    <w:rsid w:val="00873ABF"/>
    <w:rsid w:val="00902301"/>
    <w:rsid w:val="00924973"/>
    <w:rsid w:val="00957221"/>
    <w:rsid w:val="00976D1E"/>
    <w:rsid w:val="009C2E7F"/>
    <w:rsid w:val="009E2694"/>
    <w:rsid w:val="009F348A"/>
    <w:rsid w:val="00A80FDC"/>
    <w:rsid w:val="00A93A30"/>
    <w:rsid w:val="00AB2070"/>
    <w:rsid w:val="00B46505"/>
    <w:rsid w:val="00B577B0"/>
    <w:rsid w:val="00BE4A1F"/>
    <w:rsid w:val="00D1090F"/>
    <w:rsid w:val="00D22142"/>
    <w:rsid w:val="00D306ED"/>
    <w:rsid w:val="00D572CE"/>
    <w:rsid w:val="00D70CEF"/>
    <w:rsid w:val="00D812BF"/>
    <w:rsid w:val="00D97FAF"/>
    <w:rsid w:val="00DB1ABF"/>
    <w:rsid w:val="00E010E6"/>
    <w:rsid w:val="00E21ED8"/>
    <w:rsid w:val="00E226B9"/>
    <w:rsid w:val="00E51C12"/>
    <w:rsid w:val="00EF2161"/>
    <w:rsid w:val="00F34507"/>
    <w:rsid w:val="00F622F1"/>
    <w:rsid w:val="00FF1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12AF9"/>
  <w15:chartTrackingRefBased/>
  <w15:docId w15:val="{13FC90B1-AB40-4A9E-B398-2E66E2A95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JetBrains Mono" w:eastAsiaTheme="minorEastAsia" w:hAnsi="JetBrains Mono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77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223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577B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223C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27</Pages>
  <Words>41</Words>
  <Characters>240</Characters>
  <Application>Microsoft Office Word</Application>
  <DocSecurity>0</DocSecurity>
  <Lines>2</Lines>
  <Paragraphs>1</Paragraphs>
  <ScaleCrop>false</ScaleCrop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 长远</dc:creator>
  <cp:keywords/>
  <dc:description/>
  <cp:lastModifiedBy>赵 长远</cp:lastModifiedBy>
  <cp:revision>99</cp:revision>
  <dcterms:created xsi:type="dcterms:W3CDTF">2021-11-21T05:05:00Z</dcterms:created>
  <dcterms:modified xsi:type="dcterms:W3CDTF">2021-11-21T07:20:00Z</dcterms:modified>
</cp:coreProperties>
</file>